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494" w:rsidRDefault="00B355FF" w:rsidP="00884494">
      <w:pPr>
        <w:tabs>
          <w:tab w:val="left" w:pos="4320"/>
        </w:tabs>
        <w:spacing w:after="0"/>
        <w:ind w:firstLine="113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884494">
        <w:rPr>
          <w:rFonts w:ascii="Times New Roman" w:hAnsi="Times New Roman" w:cs="Times New Roman"/>
          <w:sz w:val="24"/>
          <w:szCs w:val="24"/>
        </w:rPr>
        <w:t>Утверждаю»</w:t>
      </w:r>
    </w:p>
    <w:p w:rsidR="00884494" w:rsidRDefault="00884494" w:rsidP="00884494">
      <w:pPr>
        <w:tabs>
          <w:tab w:val="left" w:pos="4320"/>
        </w:tabs>
        <w:spacing w:after="0"/>
        <w:ind w:firstLine="113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Заведующий МБДОУ №2  </w:t>
      </w:r>
    </w:p>
    <w:p w:rsidR="00884494" w:rsidRDefault="00884494" w:rsidP="00884494">
      <w:pPr>
        <w:tabs>
          <w:tab w:val="left" w:pos="4320"/>
        </w:tabs>
        <w:spacing w:after="0"/>
        <w:ind w:firstLine="113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</w:t>
      </w:r>
      <w:proofErr w:type="spellStart"/>
      <w:r>
        <w:rPr>
          <w:rFonts w:ascii="Times New Roman" w:hAnsi="Times New Roman" w:cs="Times New Roman"/>
        </w:rPr>
        <w:t>Л.А.Саримова</w:t>
      </w:r>
      <w:proofErr w:type="spellEnd"/>
    </w:p>
    <w:p w:rsidR="0093279D" w:rsidRDefault="0093279D" w:rsidP="00884494">
      <w:pPr>
        <w:tabs>
          <w:tab w:val="left" w:pos="4320"/>
        </w:tabs>
        <w:spacing w:after="0"/>
        <w:ind w:firstLine="113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№</w:t>
      </w:r>
      <w:r w:rsidR="00665063">
        <w:rPr>
          <w:rFonts w:ascii="Times New Roman" w:hAnsi="Times New Roman" w:cs="Times New Roman"/>
        </w:rPr>
        <w:t xml:space="preserve"> </w:t>
      </w:r>
      <w:r w:rsidR="00801EFB">
        <w:rPr>
          <w:rFonts w:ascii="Times New Roman" w:hAnsi="Times New Roman" w:cs="Times New Roman"/>
        </w:rPr>
        <w:t>33</w:t>
      </w:r>
      <w:r w:rsidR="00665063">
        <w:rPr>
          <w:rFonts w:ascii="Times New Roman" w:hAnsi="Times New Roman" w:cs="Times New Roman"/>
        </w:rPr>
        <w:t xml:space="preserve"> </w:t>
      </w:r>
      <w:r w:rsidR="0023193A">
        <w:rPr>
          <w:rFonts w:ascii="Times New Roman" w:hAnsi="Times New Roman" w:cs="Times New Roman"/>
        </w:rPr>
        <w:t xml:space="preserve"> от </w:t>
      </w:r>
      <w:r w:rsidR="0041178E">
        <w:rPr>
          <w:rFonts w:ascii="Times New Roman" w:hAnsi="Times New Roman" w:cs="Times New Roman"/>
        </w:rPr>
        <w:t>25</w:t>
      </w:r>
      <w:r w:rsidR="00892BA3">
        <w:rPr>
          <w:rFonts w:ascii="Times New Roman" w:hAnsi="Times New Roman" w:cs="Times New Roman"/>
        </w:rPr>
        <w:t>.08.</w:t>
      </w:r>
      <w:r>
        <w:rPr>
          <w:rFonts w:ascii="Times New Roman" w:hAnsi="Times New Roman" w:cs="Times New Roman"/>
        </w:rPr>
        <w:t>20</w:t>
      </w:r>
      <w:r w:rsidR="00B355FF">
        <w:rPr>
          <w:rFonts w:ascii="Times New Roman" w:hAnsi="Times New Roman" w:cs="Times New Roman"/>
        </w:rPr>
        <w:t>2</w:t>
      </w:r>
      <w:r w:rsidR="00C262E0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г.</w:t>
      </w:r>
    </w:p>
    <w:p w:rsidR="00D93BE9" w:rsidRDefault="00D93BE9" w:rsidP="00884494">
      <w:pPr>
        <w:tabs>
          <w:tab w:val="left" w:pos="4320"/>
        </w:tabs>
        <w:spacing w:after="0"/>
        <w:ind w:firstLine="11340"/>
        <w:jc w:val="right"/>
        <w:rPr>
          <w:rFonts w:ascii="Times New Roman" w:hAnsi="Times New Roman" w:cs="Times New Roman"/>
        </w:rPr>
      </w:pPr>
      <w:bookmarkStart w:id="0" w:name="_GoBack"/>
      <w:bookmarkEnd w:id="0"/>
    </w:p>
    <w:p w:rsidR="00CA6BC3" w:rsidRDefault="00CA6BC3" w:rsidP="00884494">
      <w:pPr>
        <w:tabs>
          <w:tab w:val="left" w:pos="4320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Организация образовательной</w:t>
      </w:r>
      <w:r w:rsidR="0088449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нагрузки </w:t>
      </w:r>
      <w:r w:rsidR="00A62A7D">
        <w:rPr>
          <w:rFonts w:ascii="Times New Roman" w:hAnsi="Times New Roman" w:cs="Times New Roman"/>
          <w:b/>
          <w:bCs/>
          <w:sz w:val="24"/>
          <w:szCs w:val="24"/>
        </w:rPr>
        <w:t>на неделю</w:t>
      </w:r>
    </w:p>
    <w:p w:rsidR="002920F4" w:rsidRDefault="00A62A7D" w:rsidP="00884494">
      <w:pPr>
        <w:tabs>
          <w:tab w:val="left" w:pos="4320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</w:t>
      </w:r>
      <w:r w:rsidR="00CA6BC3">
        <w:rPr>
          <w:rFonts w:ascii="Times New Roman" w:hAnsi="Times New Roman" w:cs="Times New Roman"/>
          <w:b/>
          <w:bCs/>
          <w:sz w:val="24"/>
          <w:szCs w:val="24"/>
        </w:rPr>
        <w:t xml:space="preserve"> 2023</w:t>
      </w:r>
      <w:r w:rsidR="00884494" w:rsidRPr="003E46F5">
        <w:rPr>
          <w:rFonts w:ascii="Times New Roman" w:hAnsi="Times New Roman" w:cs="Times New Roman"/>
          <w:b/>
          <w:bCs/>
          <w:sz w:val="24"/>
          <w:szCs w:val="24"/>
        </w:rPr>
        <w:t>-20</w:t>
      </w:r>
      <w:r w:rsidR="0093279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C262E0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884494" w:rsidRPr="003E46F5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 М</w:t>
      </w:r>
      <w:r w:rsidR="00884494">
        <w:rPr>
          <w:rFonts w:ascii="Times New Roman" w:hAnsi="Times New Roman" w:cs="Times New Roman"/>
          <w:b/>
          <w:bCs/>
          <w:sz w:val="24"/>
          <w:szCs w:val="24"/>
        </w:rPr>
        <w:t>Б</w:t>
      </w:r>
      <w:r w:rsidR="00884494" w:rsidRPr="003E46F5">
        <w:rPr>
          <w:rFonts w:ascii="Times New Roman" w:hAnsi="Times New Roman" w:cs="Times New Roman"/>
          <w:b/>
          <w:bCs/>
          <w:sz w:val="24"/>
          <w:szCs w:val="24"/>
        </w:rPr>
        <w:t>ДОУ №2</w:t>
      </w:r>
    </w:p>
    <w:p w:rsidR="00C262E0" w:rsidRDefault="00C262E0" w:rsidP="00884494">
      <w:pPr>
        <w:tabs>
          <w:tab w:val="left" w:pos="4320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3402"/>
        <w:gridCol w:w="3544"/>
        <w:gridCol w:w="3544"/>
        <w:gridCol w:w="3621"/>
      </w:tblGrid>
      <w:tr w:rsidR="00C262E0" w:rsidTr="00EB6190">
        <w:tc>
          <w:tcPr>
            <w:tcW w:w="675" w:type="dxa"/>
          </w:tcPr>
          <w:p w:rsidR="00C262E0" w:rsidRDefault="00C262E0" w:rsidP="00C262E0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</w:tcPr>
          <w:p w:rsidR="00C262E0" w:rsidRDefault="00C262E0" w:rsidP="00C262E0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Младшая </w:t>
            </w:r>
            <w:r w:rsidRPr="00CD3A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группа</w:t>
            </w:r>
          </w:p>
        </w:tc>
        <w:tc>
          <w:tcPr>
            <w:tcW w:w="3544" w:type="dxa"/>
          </w:tcPr>
          <w:p w:rsidR="00C262E0" w:rsidRPr="00CD3ABB" w:rsidRDefault="00C262E0" w:rsidP="00C262E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Средняя группа</w:t>
            </w:r>
          </w:p>
        </w:tc>
        <w:tc>
          <w:tcPr>
            <w:tcW w:w="3544" w:type="dxa"/>
          </w:tcPr>
          <w:p w:rsidR="00C262E0" w:rsidRPr="00CD3ABB" w:rsidRDefault="00C262E0" w:rsidP="00C262E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Старшая группа</w:t>
            </w:r>
          </w:p>
        </w:tc>
        <w:tc>
          <w:tcPr>
            <w:tcW w:w="3621" w:type="dxa"/>
          </w:tcPr>
          <w:p w:rsidR="00C262E0" w:rsidRPr="00CD3ABB" w:rsidRDefault="00C262E0" w:rsidP="00C262E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Подготовительная к школе группа</w:t>
            </w:r>
          </w:p>
        </w:tc>
      </w:tr>
      <w:tr w:rsidR="00C262E0" w:rsidTr="00EB6190">
        <w:trPr>
          <w:cantSplit/>
          <w:trHeight w:val="1134"/>
        </w:trPr>
        <w:tc>
          <w:tcPr>
            <w:tcW w:w="675" w:type="dxa"/>
            <w:textDirection w:val="btLr"/>
          </w:tcPr>
          <w:p w:rsidR="00C262E0" w:rsidRPr="00CD3ABB" w:rsidRDefault="00C262E0" w:rsidP="00C262E0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3A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Понедельник</w:t>
            </w:r>
          </w:p>
          <w:p w:rsidR="00C262E0" w:rsidRDefault="00C262E0" w:rsidP="00C262E0">
            <w:pPr>
              <w:tabs>
                <w:tab w:val="left" w:pos="4320"/>
              </w:tabs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</w:tcPr>
          <w:p w:rsidR="00EB6190" w:rsidRDefault="00CA6BC3" w:rsidP="00EB61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2382A">
              <w:rPr>
                <w:rFonts w:ascii="Times New Roman" w:hAnsi="Times New Roman" w:cs="Times New Roman"/>
                <w:b/>
                <w:bCs/>
                <w:color w:val="7030A0"/>
                <w:sz w:val="20"/>
                <w:szCs w:val="20"/>
              </w:rPr>
              <w:t>Музыкальное развитие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EB6190" w:rsidRPr="00EB6190" w:rsidRDefault="00EB6190" w:rsidP="00EB61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Познавательное развитие</w:t>
            </w:r>
            <w:r w:rsidRPr="00CD3A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6190">
              <w:rPr>
                <w:rFonts w:ascii="Times New Roman" w:hAnsi="Times New Roman" w:cs="Times New Roman"/>
                <w:b/>
                <w:sz w:val="20"/>
                <w:szCs w:val="20"/>
              </w:rPr>
              <w:t>ОМ</w:t>
            </w:r>
          </w:p>
          <w:p w:rsidR="00CA6BC3" w:rsidRPr="00CD3ABB" w:rsidRDefault="00A62A7D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CA6BC3" w:rsidRPr="00CD3A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="00CA6BC3" w:rsidRPr="00CD3AB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EB6190" w:rsidRPr="00CD3ABB">
              <w:rPr>
                <w:rFonts w:ascii="Times New Roman" w:hAnsi="Times New Roman" w:cs="Times New Roman"/>
                <w:sz w:val="20"/>
                <w:szCs w:val="20"/>
              </w:rPr>
              <w:t>9.2</w:t>
            </w:r>
            <w:r w:rsidR="00EB619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CA6BC3" w:rsidRPr="00CD3ABB" w:rsidRDefault="00CA6BC3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62E0" w:rsidRDefault="00C262E0" w:rsidP="00C262E0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C262E0" w:rsidRPr="00A15685" w:rsidRDefault="00EB6190" w:rsidP="00C262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C262E0" w:rsidRPr="0012382A">
              <w:rPr>
                <w:rFonts w:ascii="Times New Roman" w:hAnsi="Times New Roman" w:cs="Times New Roman"/>
                <w:b/>
                <w:bCs/>
                <w:color w:val="7030A0"/>
                <w:sz w:val="20"/>
                <w:szCs w:val="20"/>
              </w:rPr>
              <w:t>Музыкальное развитие</w:t>
            </w:r>
          </w:p>
          <w:p w:rsidR="00EB6190" w:rsidRPr="00EB6190" w:rsidRDefault="00EB6190" w:rsidP="00EB619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</w:t>
            </w:r>
            <w:r w:rsidR="00C262E0" w:rsidRPr="0036086E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Познавательное</w:t>
            </w:r>
            <w:r w:rsidR="00C262E0" w:rsidRPr="00C759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развитие.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EB61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ОМ</w:t>
            </w:r>
          </w:p>
          <w:p w:rsidR="00EB6190" w:rsidRDefault="00EB6190" w:rsidP="00EB6190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9.5</w:t>
            </w:r>
            <w:r w:rsidRPr="00255C6E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  <w:p w:rsidR="00EB6190" w:rsidRPr="00CD3ABB" w:rsidRDefault="00EB6190" w:rsidP="00EB61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62E0" w:rsidRDefault="00C262E0" w:rsidP="00C262E0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РМ</w:t>
            </w:r>
          </w:p>
          <w:p w:rsidR="00C262E0" w:rsidRDefault="00C262E0" w:rsidP="00C262E0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Татарский язык</w:t>
            </w:r>
          </w:p>
        </w:tc>
        <w:tc>
          <w:tcPr>
            <w:tcW w:w="3544" w:type="dxa"/>
          </w:tcPr>
          <w:p w:rsidR="00C262E0" w:rsidRDefault="00C262E0" w:rsidP="00C262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A62A7D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A62A7D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Познавательное развитие</w:t>
            </w:r>
            <w:r w:rsidR="006423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A62A7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ОМ</w:t>
            </w:r>
          </w:p>
          <w:p w:rsidR="00EB6190" w:rsidRPr="00CD3ABB" w:rsidRDefault="00EB6190" w:rsidP="00EB6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D3A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r w:rsidRPr="0012382A">
              <w:rPr>
                <w:rFonts w:ascii="Times New Roman" w:hAnsi="Times New Roman" w:cs="Times New Roman"/>
                <w:b/>
                <w:bCs/>
                <w:color w:val="7030A0"/>
                <w:sz w:val="20"/>
                <w:szCs w:val="20"/>
              </w:rPr>
              <w:t>Музыкальное развитие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C262E0" w:rsidRDefault="00C262E0" w:rsidP="00C262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.00-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  <w:p w:rsidR="00A15FA5" w:rsidRPr="00CD3ABB" w:rsidRDefault="00A15FA5" w:rsidP="00A15FA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3. </w:t>
            </w:r>
            <w:r w:rsidRPr="00CD3A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Художественно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-эстетическое развитие.</w:t>
            </w:r>
          </w:p>
          <w:p w:rsidR="00A15FA5" w:rsidRPr="00CD3ABB" w:rsidRDefault="00A15FA5" w:rsidP="00A15F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Лепка - 1,3 неделя</w:t>
            </w:r>
          </w:p>
          <w:p w:rsidR="00A15FA5" w:rsidRPr="0093279D" w:rsidRDefault="00A15FA5" w:rsidP="00A15F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Аппликация – 2,4 неделя</w:t>
            </w:r>
          </w:p>
          <w:p w:rsidR="00A15FA5" w:rsidRDefault="00A15FA5" w:rsidP="00A15F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15.35</w:t>
            </w:r>
            <w:r w:rsidRPr="0066506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</w:p>
          <w:p w:rsidR="00A15FA5" w:rsidRPr="00CD3ABB" w:rsidRDefault="00A15FA5" w:rsidP="00C262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62E0" w:rsidRDefault="00C262E0" w:rsidP="00C262E0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21" w:type="dxa"/>
          </w:tcPr>
          <w:p w:rsidR="00C262E0" w:rsidRPr="00A62A7D" w:rsidRDefault="00A62A7D" w:rsidP="00C262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2A7D">
              <w:rPr>
                <w:rFonts w:ascii="Times New Roman" w:hAnsi="Times New Roman" w:cs="Times New Roman"/>
                <w:b/>
                <w:sz w:val="20"/>
                <w:szCs w:val="20"/>
              </w:rPr>
              <w:t>Речевое развитие</w:t>
            </w:r>
          </w:p>
          <w:p w:rsidR="00C262E0" w:rsidRDefault="006423C7" w:rsidP="00C262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C262E0">
              <w:rPr>
                <w:rFonts w:ascii="Times New Roman" w:hAnsi="Times New Roman" w:cs="Times New Roman"/>
                <w:sz w:val="20"/>
                <w:szCs w:val="20"/>
              </w:rPr>
              <w:t>Обучение грамоте</w:t>
            </w:r>
          </w:p>
          <w:p w:rsidR="006423C7" w:rsidRDefault="006423C7" w:rsidP="006423C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2.</w:t>
            </w:r>
            <w:r w:rsidRPr="00E3087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Татарский язык</w:t>
            </w:r>
          </w:p>
          <w:p w:rsidR="006423C7" w:rsidRDefault="006423C7" w:rsidP="006423C7">
            <w:pPr>
              <w:rPr>
                <w:rFonts w:ascii="Times New Roman" w:hAnsi="Times New Roman" w:cs="Times New Roman"/>
                <w:b/>
                <w:bCs/>
                <w:color w:val="7030A0"/>
                <w:sz w:val="20"/>
                <w:szCs w:val="20"/>
              </w:rPr>
            </w:pPr>
            <w:r w:rsidRPr="006423C7"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>3.</w:t>
            </w:r>
            <w:r w:rsidRPr="006423C7">
              <w:rPr>
                <w:rFonts w:ascii="Times New Roman" w:hAnsi="Times New Roman" w:cs="Times New Roman"/>
                <w:b/>
                <w:bCs/>
                <w:color w:val="7030A0"/>
                <w:sz w:val="20"/>
                <w:szCs w:val="20"/>
              </w:rPr>
              <w:t xml:space="preserve"> </w:t>
            </w:r>
            <w:r w:rsidRPr="0012382A">
              <w:rPr>
                <w:rFonts w:ascii="Times New Roman" w:hAnsi="Times New Roman" w:cs="Times New Roman"/>
                <w:b/>
                <w:bCs/>
                <w:color w:val="7030A0"/>
                <w:sz w:val="20"/>
                <w:szCs w:val="20"/>
              </w:rPr>
              <w:t>Музыкальное развитие</w:t>
            </w:r>
          </w:p>
          <w:p w:rsidR="00C262E0" w:rsidRDefault="00C262E0" w:rsidP="00C262E0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C262E0" w:rsidRDefault="00C262E0" w:rsidP="00C262E0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6086E" w:rsidTr="00EB6190">
        <w:trPr>
          <w:cantSplit/>
          <w:trHeight w:val="1134"/>
        </w:trPr>
        <w:tc>
          <w:tcPr>
            <w:tcW w:w="675" w:type="dxa"/>
            <w:textDirection w:val="btLr"/>
          </w:tcPr>
          <w:p w:rsidR="0036086E" w:rsidRDefault="00CA6BC3" w:rsidP="00CA6BC3">
            <w:pPr>
              <w:tabs>
                <w:tab w:val="left" w:pos="4320"/>
              </w:tabs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Вторник</w:t>
            </w:r>
          </w:p>
        </w:tc>
        <w:tc>
          <w:tcPr>
            <w:tcW w:w="3402" w:type="dxa"/>
          </w:tcPr>
          <w:p w:rsidR="00CA6BC3" w:rsidRDefault="00CA6BC3" w:rsidP="00CA6BC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Речевое развитие</w:t>
            </w:r>
          </w:p>
          <w:p w:rsidR="006423C7" w:rsidRDefault="00CA6BC3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 Развитие речи</w:t>
            </w:r>
          </w:p>
          <w:p w:rsidR="00CA6BC3" w:rsidRDefault="006423C7" w:rsidP="00CA6BC3">
            <w:pPr>
              <w:rPr>
                <w:rFonts w:ascii="Times New Roman" w:hAnsi="Times New Roman" w:cs="Times New Roman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12382A">
              <w:rPr>
                <w:rFonts w:ascii="Times New Roman" w:hAnsi="Times New Roman" w:cs="Times New Roman"/>
                <w:b/>
                <w:bCs/>
                <w:color w:val="002060"/>
                <w:sz w:val="20"/>
                <w:szCs w:val="20"/>
              </w:rPr>
              <w:t xml:space="preserve"> Физическая культура</w:t>
            </w:r>
          </w:p>
          <w:p w:rsidR="00CA6BC3" w:rsidRPr="00CD3ABB" w:rsidRDefault="00CA6BC3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00-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36086E" w:rsidRDefault="0036086E" w:rsidP="0036086E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36086E" w:rsidRDefault="0036086E" w:rsidP="00360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1. </w:t>
            </w:r>
            <w:r w:rsidRPr="00CD3A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Художественно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-эстетическое развитие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423C7" w:rsidRDefault="0036086E" w:rsidP="0036086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Рисование</w:t>
            </w:r>
          </w:p>
          <w:p w:rsidR="0036086E" w:rsidRPr="00CD3ABB" w:rsidRDefault="006423C7" w:rsidP="00360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36086E" w:rsidRPr="0012382A">
              <w:rPr>
                <w:rFonts w:ascii="Times New Roman" w:hAnsi="Times New Roman" w:cs="Times New Roman"/>
                <w:b/>
                <w:bCs/>
                <w:color w:val="7030A0"/>
                <w:sz w:val="20"/>
                <w:szCs w:val="20"/>
              </w:rPr>
              <w:t xml:space="preserve"> </w:t>
            </w:r>
            <w:r w:rsidRPr="0012382A">
              <w:rPr>
                <w:rFonts w:ascii="Times New Roman" w:hAnsi="Times New Roman" w:cs="Times New Roman"/>
                <w:b/>
                <w:bCs/>
                <w:color w:val="002060"/>
                <w:sz w:val="20"/>
                <w:szCs w:val="20"/>
              </w:rPr>
              <w:t>Физическая культура</w:t>
            </w:r>
          </w:p>
          <w:p w:rsidR="0036086E" w:rsidRDefault="0036086E" w:rsidP="00360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</w:t>
            </w:r>
            <w:r w:rsidR="006423C7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36086E" w:rsidRDefault="006423C7" w:rsidP="0036086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36086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(в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музыкальном </w:t>
            </w:r>
            <w:r w:rsidR="0036086E">
              <w:rPr>
                <w:rFonts w:ascii="Times New Roman" w:hAnsi="Times New Roman" w:cs="Times New Roman"/>
                <w:bCs/>
                <w:sz w:val="20"/>
                <w:szCs w:val="20"/>
              </w:rPr>
              <w:t>зале)</w:t>
            </w:r>
          </w:p>
          <w:p w:rsidR="0036086E" w:rsidRPr="00CD3ABB" w:rsidRDefault="0036086E" w:rsidP="00360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6086E" w:rsidRPr="00CD3ABB" w:rsidRDefault="0036086E" w:rsidP="00360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</w:tcPr>
          <w:p w:rsidR="0036086E" w:rsidRDefault="0036086E" w:rsidP="00360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Познавательное развитие.</w:t>
            </w:r>
          </w:p>
          <w:p w:rsidR="00ED3A40" w:rsidRDefault="006423C7" w:rsidP="00ED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36086E">
              <w:rPr>
                <w:rFonts w:ascii="Times New Roman" w:hAnsi="Times New Roman" w:cs="Times New Roman"/>
                <w:sz w:val="20"/>
                <w:szCs w:val="20"/>
              </w:rPr>
              <w:t>ЭМП</w:t>
            </w:r>
          </w:p>
          <w:p w:rsidR="00ED3A40" w:rsidRDefault="00ED3A40" w:rsidP="00ED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Речевое развитие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ED3A40" w:rsidRPr="00EF74B2" w:rsidRDefault="00ED3A40" w:rsidP="00ED3A40">
            <w:pP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 w:rsidRPr="00EF74B2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Татарский  язык</w:t>
            </w:r>
          </w:p>
          <w:p w:rsidR="0036086E" w:rsidRPr="00CD3ABB" w:rsidRDefault="0036086E" w:rsidP="00360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9.00-10.00</w:t>
            </w:r>
          </w:p>
          <w:p w:rsidR="0036086E" w:rsidRPr="0012382A" w:rsidRDefault="0036086E" w:rsidP="0036086E">
            <w:pPr>
              <w:rPr>
                <w:rFonts w:ascii="Times New Roman" w:hAnsi="Times New Roman" w:cs="Times New Roman"/>
                <w:b/>
                <w:bCs/>
                <w:color w:val="002060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r w:rsidRPr="0012382A">
              <w:rPr>
                <w:rFonts w:ascii="Times New Roman" w:hAnsi="Times New Roman" w:cs="Times New Roman"/>
                <w:b/>
                <w:bCs/>
                <w:color w:val="002060"/>
                <w:sz w:val="20"/>
                <w:szCs w:val="20"/>
              </w:rPr>
              <w:t xml:space="preserve">Физическая культура </w:t>
            </w:r>
          </w:p>
          <w:p w:rsidR="0036086E" w:rsidRDefault="0036086E" w:rsidP="0036086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в зале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:rsidR="0036086E" w:rsidRPr="00CD3ABB" w:rsidRDefault="0036086E" w:rsidP="0036086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</w:p>
          <w:p w:rsidR="0036086E" w:rsidRPr="00484DBF" w:rsidRDefault="0036086E" w:rsidP="0036086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621" w:type="dxa"/>
          </w:tcPr>
          <w:p w:rsidR="0036086E" w:rsidRDefault="0036086E" w:rsidP="0036086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7028B0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Познавательное развитие</w:t>
            </w:r>
          </w:p>
          <w:p w:rsidR="00ED3A40" w:rsidRDefault="0036086E" w:rsidP="00ED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7028B0">
              <w:rPr>
                <w:rFonts w:ascii="Times New Roman" w:hAnsi="Times New Roman" w:cs="Times New Roman"/>
                <w:sz w:val="20"/>
                <w:szCs w:val="20"/>
              </w:rPr>
              <w:t>онструктивная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7028B0">
              <w:rPr>
                <w:rFonts w:ascii="Times New Roman" w:hAnsi="Times New Roman" w:cs="Times New Roman"/>
                <w:sz w:val="20"/>
                <w:szCs w:val="20"/>
              </w:rPr>
              <w:t xml:space="preserve"> познавательно – исследовательская деятельность</w:t>
            </w:r>
          </w:p>
          <w:p w:rsidR="00ED3A40" w:rsidRPr="00CD3ABB" w:rsidRDefault="00ED3A40" w:rsidP="00ED3A4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CD3A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Художественно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-эстетическое развитие.</w:t>
            </w:r>
          </w:p>
          <w:p w:rsidR="0036086E" w:rsidRPr="0012382A" w:rsidRDefault="00ED3A40" w:rsidP="00ED3A40">
            <w:pPr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  <w:p w:rsidR="0036086E" w:rsidRDefault="0036086E" w:rsidP="00360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9.00-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10.50</w:t>
            </w:r>
          </w:p>
          <w:p w:rsidR="0036086E" w:rsidRDefault="0036086E" w:rsidP="0036086E">
            <w:pPr>
              <w:rPr>
                <w:rFonts w:ascii="Times New Roman" w:hAnsi="Times New Roman" w:cs="Times New Roman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0"/>
                <w:szCs w:val="20"/>
              </w:rPr>
              <w:t>3.</w:t>
            </w:r>
            <w:r w:rsidRPr="0012382A">
              <w:rPr>
                <w:rFonts w:ascii="Times New Roman" w:hAnsi="Times New Roman" w:cs="Times New Roman"/>
                <w:b/>
                <w:bCs/>
                <w:color w:val="002060"/>
                <w:sz w:val="20"/>
                <w:szCs w:val="20"/>
              </w:rPr>
              <w:t>Физическая культура</w:t>
            </w:r>
          </w:p>
          <w:p w:rsidR="0036086E" w:rsidRPr="006A0F94" w:rsidRDefault="0036086E" w:rsidP="00360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воздухе</w:t>
            </w:r>
          </w:p>
          <w:p w:rsidR="0036086E" w:rsidRPr="00B12354" w:rsidRDefault="0036086E" w:rsidP="0036086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12354">
              <w:rPr>
                <w:rFonts w:ascii="Times New Roman" w:hAnsi="Times New Roman" w:cs="Times New Roman"/>
                <w:bCs/>
                <w:sz w:val="20"/>
                <w:szCs w:val="20"/>
              </w:rPr>
              <w:t>РМ</w:t>
            </w:r>
          </w:p>
          <w:p w:rsidR="0036086E" w:rsidRPr="006A0F94" w:rsidRDefault="0036086E" w:rsidP="00360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2354">
              <w:rPr>
                <w:rFonts w:ascii="Times New Roman" w:hAnsi="Times New Roman" w:cs="Times New Roman"/>
                <w:bCs/>
                <w:sz w:val="20"/>
                <w:szCs w:val="20"/>
              </w:rPr>
              <w:t>Татарский язык</w:t>
            </w:r>
          </w:p>
        </w:tc>
      </w:tr>
      <w:tr w:rsidR="0036086E" w:rsidTr="00EB6190">
        <w:trPr>
          <w:cantSplit/>
          <w:trHeight w:val="1134"/>
        </w:trPr>
        <w:tc>
          <w:tcPr>
            <w:tcW w:w="675" w:type="dxa"/>
            <w:textDirection w:val="btLr"/>
          </w:tcPr>
          <w:p w:rsidR="0036086E" w:rsidRDefault="00CA6BC3" w:rsidP="00CA6BC3">
            <w:pPr>
              <w:tabs>
                <w:tab w:val="left" w:pos="4320"/>
              </w:tabs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3402" w:type="dxa"/>
          </w:tcPr>
          <w:p w:rsidR="00CA6BC3" w:rsidRDefault="00CA6BC3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25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Познавательное  развитие</w:t>
            </w:r>
          </w:p>
          <w:p w:rsidR="00CA6BC3" w:rsidRDefault="00ED3A40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CA6BC3">
              <w:rPr>
                <w:rFonts w:ascii="Times New Roman" w:hAnsi="Times New Roman" w:cs="Times New Roman"/>
                <w:sz w:val="20"/>
                <w:szCs w:val="20"/>
              </w:rPr>
              <w:t>ЭМП.</w:t>
            </w:r>
          </w:p>
          <w:p w:rsidR="00CA6BC3" w:rsidRDefault="00CA6BC3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</w:t>
            </w:r>
            <w:r w:rsidRPr="00255C6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9.1</w:t>
            </w:r>
            <w:r w:rsidRPr="00255C6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CA6BC3" w:rsidRPr="0012382A" w:rsidRDefault="00CA6BC3" w:rsidP="00CA6BC3">
            <w:pPr>
              <w:rPr>
                <w:rFonts w:ascii="Times New Roman" w:hAnsi="Times New Roman" w:cs="Times New Roman"/>
                <w:b/>
                <w:bCs/>
                <w:color w:val="7030A0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12382A">
              <w:rPr>
                <w:rFonts w:ascii="Times New Roman" w:hAnsi="Times New Roman" w:cs="Times New Roman"/>
                <w:b/>
                <w:bCs/>
                <w:color w:val="7030A0"/>
                <w:sz w:val="20"/>
                <w:szCs w:val="20"/>
              </w:rPr>
              <w:t>Музыкальное развитие.</w:t>
            </w:r>
          </w:p>
          <w:p w:rsidR="00CA6BC3" w:rsidRPr="003C6F9E" w:rsidRDefault="00CA6BC3" w:rsidP="00CA6BC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.-15.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:rsidR="0036086E" w:rsidRDefault="0036086E" w:rsidP="0036086E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A62A7D" w:rsidRDefault="00A62A7D" w:rsidP="00A62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Познавательное  развитие</w:t>
            </w:r>
          </w:p>
          <w:p w:rsidR="00ED3A40" w:rsidRDefault="00ED3A40" w:rsidP="00ED3A4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A62A7D">
              <w:rPr>
                <w:rFonts w:ascii="Times New Roman" w:hAnsi="Times New Roman" w:cs="Times New Roman"/>
                <w:sz w:val="20"/>
                <w:szCs w:val="20"/>
              </w:rPr>
              <w:t>ЭМП.</w:t>
            </w:r>
            <w:r w:rsidRPr="00F6673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:rsidR="00ED3A40" w:rsidRPr="00E30878" w:rsidRDefault="00ED3A40" w:rsidP="00ED3A40">
            <w:pPr>
              <w:rPr>
                <w:rFonts w:ascii="Times New Roman" w:hAnsi="Times New Roman" w:cs="Times New Roman"/>
                <w:b/>
                <w:bCs/>
                <w:color w:val="002060"/>
                <w:sz w:val="20"/>
                <w:szCs w:val="20"/>
              </w:rPr>
            </w:pPr>
            <w:r w:rsidRPr="00F6673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30878">
              <w:rPr>
                <w:rFonts w:ascii="Times New Roman" w:hAnsi="Times New Roman" w:cs="Times New Roman"/>
                <w:b/>
                <w:bCs/>
                <w:color w:val="002060"/>
                <w:sz w:val="20"/>
                <w:szCs w:val="20"/>
              </w:rPr>
              <w:t>Физическая культура</w:t>
            </w:r>
          </w:p>
          <w:p w:rsidR="00A62A7D" w:rsidRDefault="00A62A7D" w:rsidP="00A62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9.00-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9.50 в зале</w:t>
            </w:r>
          </w:p>
          <w:p w:rsidR="00A62A7D" w:rsidRPr="00CD3ABB" w:rsidRDefault="00A62A7D" w:rsidP="00A62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2A7D" w:rsidRDefault="00A62A7D" w:rsidP="00A62A7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РМ</w:t>
            </w:r>
          </w:p>
          <w:p w:rsidR="0036086E" w:rsidRDefault="00A62A7D" w:rsidP="00A62A7D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Татарский язык</w:t>
            </w:r>
          </w:p>
        </w:tc>
        <w:tc>
          <w:tcPr>
            <w:tcW w:w="3544" w:type="dxa"/>
          </w:tcPr>
          <w:p w:rsidR="00CA6BC3" w:rsidRDefault="00CA6BC3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Речевое развитие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D3A40" w:rsidRPr="00CD3ABB" w:rsidRDefault="00ED3A40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Развитие речи</w:t>
            </w:r>
          </w:p>
          <w:p w:rsidR="00CA6BC3" w:rsidRDefault="00CA6BC3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9.00-9.25</w:t>
            </w:r>
          </w:p>
          <w:p w:rsidR="00CA6BC3" w:rsidRDefault="00CA6BC3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  <w:r w:rsidRPr="006D17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2382A">
              <w:rPr>
                <w:rFonts w:ascii="Times New Roman" w:hAnsi="Times New Roman" w:cs="Times New Roman"/>
                <w:b/>
                <w:bCs/>
                <w:color w:val="002060"/>
                <w:sz w:val="20"/>
                <w:szCs w:val="20"/>
              </w:rPr>
              <w:t>Физическая культура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 на воздухе</w:t>
            </w:r>
          </w:p>
          <w:p w:rsidR="00CA6BC3" w:rsidRPr="00CD3ABB" w:rsidRDefault="00CA6BC3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r w:rsidRPr="0012382A">
              <w:rPr>
                <w:rFonts w:ascii="Times New Roman" w:hAnsi="Times New Roman" w:cs="Times New Roman"/>
                <w:b/>
                <w:bCs/>
                <w:color w:val="7030A0"/>
                <w:sz w:val="20"/>
                <w:szCs w:val="20"/>
              </w:rPr>
              <w:t>Музыкальное развитие</w:t>
            </w:r>
            <w:r w:rsidRPr="00AD77DC">
              <w:rPr>
                <w:rFonts w:ascii="Times New Roman" w:hAnsi="Times New Roman" w:cs="Times New Roman"/>
                <w:b/>
                <w:bCs/>
                <w:color w:val="0F243E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color w:val="0F243E"/>
                <w:sz w:val="20"/>
                <w:szCs w:val="20"/>
              </w:rPr>
              <w:t xml:space="preserve"> </w:t>
            </w:r>
          </w:p>
          <w:p w:rsidR="00CA6BC3" w:rsidRDefault="00CA6BC3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</w:t>
            </w:r>
            <w:r w:rsidRPr="00255C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</w:p>
          <w:p w:rsidR="0036086E" w:rsidRDefault="0036086E" w:rsidP="0036086E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21" w:type="dxa"/>
          </w:tcPr>
          <w:p w:rsidR="00111343" w:rsidRDefault="00111343" w:rsidP="001113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1. 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Познавательное развитие</w:t>
            </w:r>
          </w:p>
          <w:p w:rsidR="00111343" w:rsidRDefault="00ED3A40" w:rsidP="001113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111343">
              <w:rPr>
                <w:rFonts w:ascii="Times New Roman" w:hAnsi="Times New Roman" w:cs="Times New Roman"/>
                <w:sz w:val="20"/>
                <w:szCs w:val="20"/>
              </w:rPr>
              <w:t>ЭМП</w:t>
            </w:r>
          </w:p>
          <w:p w:rsidR="00ED3A40" w:rsidRDefault="00ED3A40" w:rsidP="00ED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2.Речевое развитие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ED3A40" w:rsidRDefault="00ED3A40" w:rsidP="00ED3A40">
            <w:pP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 w:rsidRPr="00004CD2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Татарский  язык</w:t>
            </w:r>
          </w:p>
          <w:p w:rsidR="00ED3A40" w:rsidRDefault="00ED3A40" w:rsidP="00ED3A4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Физическая культура</w:t>
            </w:r>
          </w:p>
          <w:p w:rsidR="00ED3A40" w:rsidRPr="00F73E72" w:rsidRDefault="00ED3A40" w:rsidP="00ED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в</w:t>
            </w:r>
            <w:r w:rsidRPr="00F73E7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зале </w:t>
            </w:r>
          </w:p>
          <w:p w:rsidR="0036086E" w:rsidRDefault="00111343" w:rsidP="00ED3A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9.00--10.50</w:t>
            </w:r>
          </w:p>
        </w:tc>
      </w:tr>
      <w:tr w:rsidR="00CA6BC3" w:rsidTr="00EB6190">
        <w:trPr>
          <w:cantSplit/>
          <w:trHeight w:val="1134"/>
        </w:trPr>
        <w:tc>
          <w:tcPr>
            <w:tcW w:w="675" w:type="dxa"/>
            <w:textDirection w:val="btLr"/>
          </w:tcPr>
          <w:p w:rsidR="00CA6BC3" w:rsidRDefault="00CA6BC3" w:rsidP="00CA6BC3">
            <w:pPr>
              <w:tabs>
                <w:tab w:val="left" w:pos="4320"/>
              </w:tabs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Четверг</w:t>
            </w:r>
          </w:p>
        </w:tc>
        <w:tc>
          <w:tcPr>
            <w:tcW w:w="3402" w:type="dxa"/>
          </w:tcPr>
          <w:p w:rsidR="00CA6BC3" w:rsidRDefault="00CA6BC3" w:rsidP="00CA6BC3">
            <w:pPr>
              <w:rPr>
                <w:rFonts w:ascii="Times New Roman" w:hAnsi="Times New Roman" w:cs="Times New Roman"/>
                <w:b/>
                <w:bCs/>
                <w:color w:val="0F243E"/>
                <w:sz w:val="20"/>
                <w:szCs w:val="20"/>
              </w:rPr>
            </w:pPr>
            <w:r w:rsidRPr="007425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CD3A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Художественно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-эстетическое развитие.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Рисование.</w:t>
            </w:r>
            <w:r w:rsidRPr="00AD77DC">
              <w:rPr>
                <w:rFonts w:ascii="Times New Roman" w:hAnsi="Times New Roman" w:cs="Times New Roman"/>
                <w:b/>
                <w:bCs/>
                <w:color w:val="0F243E"/>
                <w:sz w:val="20"/>
                <w:szCs w:val="20"/>
              </w:rPr>
              <w:t xml:space="preserve"> </w:t>
            </w:r>
          </w:p>
          <w:p w:rsidR="00CA6BC3" w:rsidRPr="00CC0656" w:rsidRDefault="00CA6BC3" w:rsidP="00CA6BC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bCs/>
                <w:color w:val="0F243E"/>
                <w:sz w:val="20"/>
                <w:szCs w:val="20"/>
              </w:rPr>
              <w:t>Физическая</w:t>
            </w:r>
            <w:r w:rsidRPr="00AD77DC">
              <w:rPr>
                <w:rFonts w:ascii="Times New Roman" w:hAnsi="Times New Roman" w:cs="Times New Roman"/>
                <w:b/>
                <w:bCs/>
                <w:color w:val="0F243E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F243E"/>
                <w:sz w:val="20"/>
                <w:szCs w:val="20"/>
              </w:rPr>
              <w:t xml:space="preserve">культура </w:t>
            </w:r>
            <w:r w:rsidRPr="00652817">
              <w:rPr>
                <w:rFonts w:ascii="Times New Roman" w:hAnsi="Times New Roman" w:cs="Times New Roman"/>
                <w:bCs/>
                <w:color w:val="0F243E"/>
                <w:sz w:val="20"/>
                <w:szCs w:val="20"/>
              </w:rPr>
              <w:t>в зале</w:t>
            </w:r>
            <w:r w:rsidRPr="00AD77DC">
              <w:rPr>
                <w:rFonts w:ascii="Times New Roman" w:hAnsi="Times New Roman" w:cs="Times New Roman"/>
                <w:b/>
                <w:bCs/>
                <w:color w:val="0F243E"/>
                <w:sz w:val="20"/>
                <w:szCs w:val="20"/>
              </w:rPr>
              <w:t>.</w:t>
            </w:r>
          </w:p>
          <w:p w:rsidR="00ED3A40" w:rsidRDefault="00ED3A40" w:rsidP="00ED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9.00-9.40</w:t>
            </w:r>
          </w:p>
          <w:p w:rsidR="00CA6BC3" w:rsidRPr="00CD3ABB" w:rsidRDefault="00CA6BC3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6BC3" w:rsidRDefault="00CA6BC3" w:rsidP="00CA6BC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CA6BC3" w:rsidRDefault="00CA6BC3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 Речевое развитие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D3A40" w:rsidRDefault="00CA6BC3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  <w:p w:rsidR="00CA6BC3" w:rsidRDefault="00ED3A40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2382A">
              <w:rPr>
                <w:rFonts w:ascii="Times New Roman" w:hAnsi="Times New Roman" w:cs="Times New Roman"/>
                <w:b/>
                <w:bCs/>
                <w:color w:val="7030A0"/>
                <w:sz w:val="20"/>
                <w:szCs w:val="20"/>
              </w:rPr>
              <w:t>Музыкальное развитие</w:t>
            </w:r>
          </w:p>
          <w:p w:rsidR="00CA6BC3" w:rsidRPr="00CD3ABB" w:rsidRDefault="00ED3A40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</w:t>
            </w:r>
            <w:r w:rsidR="00CA6BC3">
              <w:rPr>
                <w:rFonts w:ascii="Times New Roman" w:hAnsi="Times New Roman" w:cs="Times New Roman"/>
                <w:sz w:val="20"/>
                <w:szCs w:val="20"/>
              </w:rPr>
              <w:t>9.50</w:t>
            </w:r>
          </w:p>
          <w:p w:rsidR="00CA6BC3" w:rsidRDefault="00CA6BC3" w:rsidP="00CA6BC3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CA6BC3" w:rsidRDefault="00CA6BC3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Речевое развитие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A15FA5" w:rsidRDefault="00CA6BC3" w:rsidP="00A15F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Подготовка к о</w:t>
            </w:r>
            <w:r w:rsidRPr="0093279D">
              <w:rPr>
                <w:rFonts w:ascii="Times New Roman" w:hAnsi="Times New Roman" w:cs="Times New Roman"/>
                <w:b/>
                <w:sz w:val="20"/>
                <w:szCs w:val="20"/>
              </w:rPr>
              <w:t>бучени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ю </w:t>
            </w:r>
            <w:r w:rsidRPr="0093279D">
              <w:rPr>
                <w:rFonts w:ascii="Times New Roman" w:hAnsi="Times New Roman" w:cs="Times New Roman"/>
                <w:b/>
                <w:sz w:val="20"/>
                <w:szCs w:val="20"/>
              </w:rPr>
              <w:t>грамоте</w:t>
            </w:r>
          </w:p>
          <w:p w:rsidR="00A15FA5" w:rsidRPr="00CD3ABB" w:rsidRDefault="00A15FA5" w:rsidP="00A15F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  <w:r w:rsidRPr="00CD3A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Художественно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-эстетическое развитие.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Рисование</w:t>
            </w:r>
          </w:p>
          <w:p w:rsidR="00CA6BC3" w:rsidRDefault="00CA6BC3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9.00-10.00</w:t>
            </w:r>
          </w:p>
          <w:p w:rsidR="002D6984" w:rsidRDefault="002D6984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6BC3" w:rsidRDefault="00CA6BC3" w:rsidP="00CA6BC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РМ</w:t>
            </w:r>
          </w:p>
          <w:p w:rsidR="00CA6BC3" w:rsidRPr="00747493" w:rsidRDefault="00CA6BC3" w:rsidP="00CA6BC3">
            <w:pPr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Татарский язык</w:t>
            </w:r>
          </w:p>
        </w:tc>
        <w:tc>
          <w:tcPr>
            <w:tcW w:w="3621" w:type="dxa"/>
          </w:tcPr>
          <w:p w:rsidR="00CA6BC3" w:rsidRDefault="00CA6BC3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1 .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Познавательное развитие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CA6BC3" w:rsidRPr="002D6984" w:rsidRDefault="002D6984" w:rsidP="00CA6BC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D6984">
              <w:rPr>
                <w:rFonts w:ascii="Times New Roman" w:hAnsi="Times New Roman" w:cs="Times New Roman"/>
                <w:b/>
                <w:sz w:val="20"/>
                <w:szCs w:val="20"/>
              </w:rPr>
              <w:t>ОМ</w:t>
            </w:r>
          </w:p>
          <w:p w:rsidR="00CA6BC3" w:rsidRDefault="00CA6BC3" w:rsidP="00CA6BC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CD3A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Художественно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-эстетическое развитие.</w:t>
            </w:r>
          </w:p>
          <w:p w:rsidR="00CA6BC3" w:rsidRPr="00CD3ABB" w:rsidRDefault="00CA6BC3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Лепка - 1,3 неделя</w:t>
            </w:r>
          </w:p>
          <w:p w:rsidR="00CA6BC3" w:rsidRPr="00CD3ABB" w:rsidRDefault="00CA6BC3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Аппликация – 2,4 неделя</w:t>
            </w:r>
          </w:p>
          <w:p w:rsidR="002D6984" w:rsidRDefault="00CA6BC3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Pr="00CD3A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2382A">
              <w:rPr>
                <w:rFonts w:ascii="Times New Roman" w:hAnsi="Times New Roman" w:cs="Times New Roman"/>
                <w:b/>
                <w:bCs/>
                <w:color w:val="7030A0"/>
                <w:sz w:val="20"/>
                <w:szCs w:val="20"/>
              </w:rPr>
              <w:t>Музыкальное развитие.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CA6BC3" w:rsidRPr="00747493" w:rsidRDefault="002D6984" w:rsidP="00CA6B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</w:t>
            </w:r>
            <w:r w:rsidR="00CA6BC3">
              <w:rPr>
                <w:rFonts w:ascii="Times New Roman" w:hAnsi="Times New Roman" w:cs="Times New Roman"/>
                <w:sz w:val="20"/>
                <w:szCs w:val="20"/>
              </w:rPr>
              <w:t>-10-50</w:t>
            </w:r>
          </w:p>
        </w:tc>
      </w:tr>
      <w:tr w:rsidR="00CA6BC3" w:rsidTr="00EB6190">
        <w:trPr>
          <w:cantSplit/>
          <w:trHeight w:val="1251"/>
        </w:trPr>
        <w:tc>
          <w:tcPr>
            <w:tcW w:w="675" w:type="dxa"/>
            <w:textDirection w:val="btLr"/>
          </w:tcPr>
          <w:p w:rsidR="00CA6BC3" w:rsidRDefault="00CA6BC3" w:rsidP="00CA6BC3">
            <w:pPr>
              <w:tabs>
                <w:tab w:val="left" w:pos="4320"/>
              </w:tabs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Пятница </w:t>
            </w:r>
          </w:p>
        </w:tc>
        <w:tc>
          <w:tcPr>
            <w:tcW w:w="3402" w:type="dxa"/>
          </w:tcPr>
          <w:p w:rsidR="00F135B8" w:rsidRPr="00CD3ABB" w:rsidRDefault="00A15FA5" w:rsidP="00F13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1. </w:t>
            </w:r>
            <w:r w:rsidR="00F135B8" w:rsidRPr="0012382A">
              <w:rPr>
                <w:rFonts w:ascii="Times New Roman" w:hAnsi="Times New Roman" w:cs="Times New Roman"/>
                <w:b/>
                <w:bCs/>
                <w:color w:val="002060"/>
                <w:sz w:val="20"/>
                <w:szCs w:val="20"/>
              </w:rPr>
              <w:t>Физическая культура</w:t>
            </w:r>
            <w:r w:rsidR="00F135B8" w:rsidRPr="0012382A">
              <w:rPr>
                <w:rFonts w:ascii="Times New Roman" w:hAnsi="Times New Roman" w:cs="Times New Roman"/>
                <w:color w:val="002060"/>
                <w:sz w:val="20"/>
                <w:szCs w:val="20"/>
              </w:rPr>
              <w:t xml:space="preserve"> </w:t>
            </w:r>
            <w:r w:rsidR="00F135B8"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 (в зале)</w:t>
            </w:r>
          </w:p>
          <w:p w:rsidR="00A15FA5" w:rsidRDefault="00F135B8" w:rsidP="00A15FA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2. </w:t>
            </w:r>
            <w:r w:rsidRPr="00CD3A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Художественно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-эстетическое</w:t>
            </w:r>
          </w:p>
          <w:p w:rsidR="00A15FA5" w:rsidRPr="00CD3ABB" w:rsidRDefault="00A15FA5" w:rsidP="00A15F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Лепка - 1,3 неделя</w:t>
            </w:r>
          </w:p>
          <w:p w:rsidR="00A15FA5" w:rsidRPr="00CD3ABB" w:rsidRDefault="00A15FA5" w:rsidP="00A15F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Аппликация – 2,4 неделя</w:t>
            </w:r>
          </w:p>
          <w:p w:rsidR="00CA6BC3" w:rsidRDefault="00CA6BC3" w:rsidP="00A15FA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9.00-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-9.40</w:t>
            </w:r>
          </w:p>
        </w:tc>
        <w:tc>
          <w:tcPr>
            <w:tcW w:w="3544" w:type="dxa"/>
          </w:tcPr>
          <w:p w:rsidR="00A15FA5" w:rsidRDefault="00A62A7D" w:rsidP="00A15F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D3A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Художественно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-эстетическое развитие.</w:t>
            </w:r>
            <w:r w:rsidR="00A15FA5"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15FA5" w:rsidRPr="00CD3ABB" w:rsidRDefault="00A15FA5" w:rsidP="00A15F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Лепка - 1,3 неделя</w:t>
            </w:r>
          </w:p>
          <w:p w:rsidR="00A15FA5" w:rsidRPr="00CD3ABB" w:rsidRDefault="00A15FA5" w:rsidP="00A15F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Аппликация – 2,4 неделя</w:t>
            </w:r>
          </w:p>
          <w:p w:rsidR="00A15FA5" w:rsidRDefault="00A15FA5" w:rsidP="00A15F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2382A">
              <w:rPr>
                <w:rFonts w:ascii="Times New Roman" w:hAnsi="Times New Roman" w:cs="Times New Roman"/>
                <w:b/>
                <w:bCs/>
                <w:color w:val="002060"/>
                <w:sz w:val="20"/>
                <w:szCs w:val="20"/>
              </w:rPr>
              <w:t>Физическая культура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r w:rsidRPr="0066506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муз.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зале</w:t>
            </w:r>
          </w:p>
          <w:p w:rsidR="00CA6BC3" w:rsidRDefault="00A62A7D" w:rsidP="00A15FA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9.00-9.50</w:t>
            </w:r>
          </w:p>
        </w:tc>
        <w:tc>
          <w:tcPr>
            <w:tcW w:w="3544" w:type="dxa"/>
          </w:tcPr>
          <w:p w:rsidR="00111343" w:rsidRPr="00CD3ABB" w:rsidRDefault="00A15FA5" w:rsidP="001113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111343" w:rsidRPr="00CD3A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Художественно</w:t>
            </w:r>
            <w:r w:rsidR="001113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-эстетическое развитие.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Рисование</w:t>
            </w:r>
          </w:p>
          <w:p w:rsidR="00A15FA5" w:rsidRPr="00665063" w:rsidRDefault="00A15FA5" w:rsidP="00A15FA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  <w:r w:rsidRPr="00CD3A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AD77DC">
              <w:rPr>
                <w:rFonts w:ascii="Times New Roman" w:hAnsi="Times New Roman" w:cs="Times New Roman"/>
                <w:b/>
                <w:bCs/>
                <w:color w:val="0F243E"/>
                <w:sz w:val="20"/>
                <w:szCs w:val="20"/>
              </w:rPr>
              <w:t xml:space="preserve"> </w:t>
            </w:r>
            <w:r w:rsidRPr="00665063">
              <w:rPr>
                <w:rFonts w:ascii="Times New Roman" w:hAnsi="Times New Roman" w:cs="Times New Roman"/>
                <w:b/>
                <w:bCs/>
                <w:color w:val="17365D" w:themeColor="text2" w:themeShade="BF"/>
                <w:sz w:val="20"/>
                <w:szCs w:val="20"/>
              </w:rPr>
              <w:t xml:space="preserve">Физическая культура </w:t>
            </w:r>
            <w:r w:rsidRPr="0066506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(в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але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111343" w:rsidRDefault="00111343" w:rsidP="0011134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9.00-</w:t>
            </w:r>
            <w:r w:rsidRPr="00202E09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9.55</w:t>
            </w:r>
          </w:p>
          <w:p w:rsidR="00111343" w:rsidRDefault="00111343" w:rsidP="0011134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CA6BC3" w:rsidRDefault="00CA6BC3" w:rsidP="00A15FA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21" w:type="dxa"/>
          </w:tcPr>
          <w:p w:rsidR="00111343" w:rsidRDefault="00111343" w:rsidP="001113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Речевое развитие</w:t>
            </w:r>
            <w:r w:rsidRPr="00CD3A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11343" w:rsidRPr="00CD3ABB" w:rsidRDefault="00111343" w:rsidP="001113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>Развитие речи.</w:t>
            </w:r>
          </w:p>
          <w:p w:rsidR="00111343" w:rsidRPr="00CD3ABB" w:rsidRDefault="00111343" w:rsidP="001113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D3A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Художественно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-эстетическое развитие.</w:t>
            </w:r>
          </w:p>
          <w:p w:rsidR="00111343" w:rsidRPr="00CD3ABB" w:rsidRDefault="00F135B8" w:rsidP="001113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  <w:p w:rsidR="00111343" w:rsidRDefault="00111343" w:rsidP="0011134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D3ABB"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r>
              <w:rPr>
                <w:rFonts w:ascii="Times New Roman" w:hAnsi="Times New Roman" w:cs="Times New Roman"/>
                <w:b/>
                <w:bCs/>
                <w:color w:val="0F243E"/>
                <w:sz w:val="20"/>
                <w:szCs w:val="20"/>
              </w:rPr>
              <w:t xml:space="preserve">Физическая культура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в</w:t>
            </w:r>
            <w:r w:rsidRPr="001D632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зале</w:t>
            </w:r>
          </w:p>
          <w:p w:rsidR="00CA6BC3" w:rsidRDefault="00F135B8" w:rsidP="00111343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</w:t>
            </w:r>
            <w:r w:rsidR="00111343">
              <w:rPr>
                <w:rFonts w:ascii="Times New Roman" w:hAnsi="Times New Roman" w:cs="Times New Roman"/>
                <w:sz w:val="20"/>
                <w:szCs w:val="20"/>
              </w:rPr>
              <w:t>10-50</w:t>
            </w:r>
          </w:p>
        </w:tc>
      </w:tr>
      <w:tr w:rsidR="00F135B8" w:rsidTr="00EB6190">
        <w:tc>
          <w:tcPr>
            <w:tcW w:w="675" w:type="dxa"/>
          </w:tcPr>
          <w:p w:rsidR="00F135B8" w:rsidRDefault="00F135B8" w:rsidP="00F135B8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</w:tcPr>
          <w:p w:rsidR="00F135B8" w:rsidRDefault="00F135B8" w:rsidP="00F13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Длительность от 10 до  15 мин.</w:t>
            </w:r>
          </w:p>
          <w:p w:rsidR="00F135B8" w:rsidRDefault="00F135B8" w:rsidP="00F13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Перерыв 10 мин.</w:t>
            </w:r>
          </w:p>
          <w:p w:rsidR="00F135B8" w:rsidRPr="00CD3ABB" w:rsidRDefault="00F135B8" w:rsidP="00F13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10 занятий</w:t>
            </w:r>
          </w:p>
        </w:tc>
        <w:tc>
          <w:tcPr>
            <w:tcW w:w="3544" w:type="dxa"/>
          </w:tcPr>
          <w:p w:rsidR="00F135B8" w:rsidRDefault="00F135B8" w:rsidP="00F13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Длительность 20 мин.</w:t>
            </w:r>
          </w:p>
          <w:p w:rsidR="00F135B8" w:rsidRDefault="00F135B8" w:rsidP="00F13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Перерыв 10 мин.</w:t>
            </w:r>
          </w:p>
          <w:p w:rsidR="00F135B8" w:rsidRDefault="00F135B8" w:rsidP="00F13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10 занятий</w:t>
            </w:r>
          </w:p>
        </w:tc>
        <w:tc>
          <w:tcPr>
            <w:tcW w:w="3544" w:type="dxa"/>
          </w:tcPr>
          <w:p w:rsidR="00F135B8" w:rsidRDefault="00F135B8" w:rsidP="00F13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Длительность 25 мин.</w:t>
            </w:r>
          </w:p>
          <w:p w:rsidR="00F135B8" w:rsidRDefault="00F135B8" w:rsidP="00F13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Перерыв 10 мин.</w:t>
            </w:r>
          </w:p>
          <w:p w:rsidR="00F135B8" w:rsidRPr="00CD3ABB" w:rsidRDefault="00F135B8" w:rsidP="00F13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13 занятий</w:t>
            </w:r>
          </w:p>
        </w:tc>
        <w:tc>
          <w:tcPr>
            <w:tcW w:w="3621" w:type="dxa"/>
          </w:tcPr>
          <w:p w:rsidR="00F135B8" w:rsidRDefault="00F135B8" w:rsidP="00F13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Длительность 30 мин.</w:t>
            </w:r>
          </w:p>
          <w:p w:rsidR="00F135B8" w:rsidRDefault="00F135B8" w:rsidP="00F13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Перерыв 10 мин.</w:t>
            </w:r>
          </w:p>
          <w:p w:rsidR="00F135B8" w:rsidRPr="00CD3ABB" w:rsidRDefault="00F135B8" w:rsidP="00F13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15 занятий</w:t>
            </w:r>
          </w:p>
        </w:tc>
      </w:tr>
      <w:tr w:rsidR="00A62A7D" w:rsidTr="00EB6190">
        <w:tc>
          <w:tcPr>
            <w:tcW w:w="675" w:type="dxa"/>
          </w:tcPr>
          <w:p w:rsidR="00A62A7D" w:rsidRDefault="00A62A7D" w:rsidP="00A62A7D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</w:tcPr>
          <w:p w:rsidR="00A62A7D" w:rsidRDefault="00A62A7D" w:rsidP="00A62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544" w:type="dxa"/>
          </w:tcPr>
          <w:p w:rsidR="00A62A7D" w:rsidRDefault="00A62A7D" w:rsidP="00A62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544" w:type="dxa"/>
          </w:tcPr>
          <w:p w:rsidR="00A62A7D" w:rsidRDefault="00A62A7D" w:rsidP="00A62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621" w:type="dxa"/>
          </w:tcPr>
          <w:p w:rsidR="00A62A7D" w:rsidRDefault="00A62A7D" w:rsidP="00A62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62A7D" w:rsidTr="00EB6190">
        <w:tc>
          <w:tcPr>
            <w:tcW w:w="675" w:type="dxa"/>
          </w:tcPr>
          <w:p w:rsidR="00A62A7D" w:rsidRDefault="00A62A7D" w:rsidP="00A62A7D">
            <w:pPr>
              <w:tabs>
                <w:tab w:val="left" w:pos="432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</w:tcPr>
          <w:p w:rsidR="00A62A7D" w:rsidRDefault="00A62A7D" w:rsidP="00A62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544" w:type="dxa"/>
          </w:tcPr>
          <w:p w:rsidR="00A62A7D" w:rsidRDefault="00A62A7D" w:rsidP="00A62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544" w:type="dxa"/>
          </w:tcPr>
          <w:p w:rsidR="00A62A7D" w:rsidRDefault="00A62A7D" w:rsidP="00A62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621" w:type="dxa"/>
          </w:tcPr>
          <w:p w:rsidR="00A62A7D" w:rsidRDefault="00A62A7D" w:rsidP="00A62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</w:tr>
    </w:tbl>
    <w:p w:rsidR="00C262E0" w:rsidRDefault="00C262E0" w:rsidP="00C262E0">
      <w:pPr>
        <w:tabs>
          <w:tab w:val="left" w:pos="4320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EB6190" w:rsidRDefault="00EB6190" w:rsidP="00C262E0">
      <w:pPr>
        <w:tabs>
          <w:tab w:val="left" w:pos="4320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135B8" w:rsidRDefault="00F135B8" w:rsidP="00C262E0">
      <w:pPr>
        <w:tabs>
          <w:tab w:val="left" w:pos="4320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135B8" w:rsidRDefault="00F135B8" w:rsidP="00C262E0">
      <w:pPr>
        <w:tabs>
          <w:tab w:val="left" w:pos="4320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135B8" w:rsidRDefault="00F135B8" w:rsidP="00C262E0">
      <w:pPr>
        <w:tabs>
          <w:tab w:val="left" w:pos="4320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135B8" w:rsidRDefault="00F135B8" w:rsidP="00C262E0">
      <w:pPr>
        <w:tabs>
          <w:tab w:val="left" w:pos="4320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135B8" w:rsidRDefault="00F135B8" w:rsidP="00C262E0">
      <w:pPr>
        <w:tabs>
          <w:tab w:val="left" w:pos="4320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135B8" w:rsidRDefault="00F135B8" w:rsidP="00C262E0">
      <w:pPr>
        <w:tabs>
          <w:tab w:val="left" w:pos="4320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135B8" w:rsidRDefault="00F135B8" w:rsidP="00C262E0">
      <w:pPr>
        <w:tabs>
          <w:tab w:val="left" w:pos="4320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135B8" w:rsidRDefault="00F135B8" w:rsidP="00C262E0">
      <w:pPr>
        <w:tabs>
          <w:tab w:val="left" w:pos="4320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135B8" w:rsidRDefault="00F135B8" w:rsidP="00C262E0">
      <w:pPr>
        <w:tabs>
          <w:tab w:val="left" w:pos="4320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135B8" w:rsidRDefault="00F135B8" w:rsidP="00C262E0">
      <w:pPr>
        <w:tabs>
          <w:tab w:val="left" w:pos="4320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135B8" w:rsidRDefault="00F135B8" w:rsidP="00C262E0">
      <w:pPr>
        <w:tabs>
          <w:tab w:val="left" w:pos="4320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135B8" w:rsidRDefault="00F135B8" w:rsidP="00C262E0">
      <w:pPr>
        <w:tabs>
          <w:tab w:val="left" w:pos="4320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135B8" w:rsidRDefault="00F135B8" w:rsidP="00C262E0">
      <w:pPr>
        <w:tabs>
          <w:tab w:val="left" w:pos="4320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135B8" w:rsidRDefault="00F135B8" w:rsidP="00C262E0">
      <w:pPr>
        <w:tabs>
          <w:tab w:val="left" w:pos="4320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135B8" w:rsidRDefault="00F135B8" w:rsidP="00C262E0">
      <w:pPr>
        <w:tabs>
          <w:tab w:val="left" w:pos="4320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135B8" w:rsidRDefault="00F135B8" w:rsidP="00C262E0">
      <w:pPr>
        <w:tabs>
          <w:tab w:val="left" w:pos="4320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EB6190" w:rsidRDefault="00EB6190" w:rsidP="00C262E0">
      <w:pPr>
        <w:tabs>
          <w:tab w:val="left" w:pos="4320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EB6190" w:rsidSect="002920F4">
      <w:pgSz w:w="16838" w:h="11906" w:orient="landscape"/>
      <w:pgMar w:top="426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6FF"/>
    <w:rsid w:val="0007510F"/>
    <w:rsid w:val="00076481"/>
    <w:rsid w:val="000936FF"/>
    <w:rsid w:val="00111343"/>
    <w:rsid w:val="00180449"/>
    <w:rsid w:val="001D6322"/>
    <w:rsid w:val="0021163A"/>
    <w:rsid w:val="0023193A"/>
    <w:rsid w:val="00255C6E"/>
    <w:rsid w:val="00271C16"/>
    <w:rsid w:val="00287935"/>
    <w:rsid w:val="002920F4"/>
    <w:rsid w:val="002D6984"/>
    <w:rsid w:val="003240A1"/>
    <w:rsid w:val="00326DBC"/>
    <w:rsid w:val="0036086E"/>
    <w:rsid w:val="003C6F9E"/>
    <w:rsid w:val="004072CB"/>
    <w:rsid w:val="0041178E"/>
    <w:rsid w:val="0047289F"/>
    <w:rsid w:val="00480A55"/>
    <w:rsid w:val="004A3389"/>
    <w:rsid w:val="005A38FA"/>
    <w:rsid w:val="005B1418"/>
    <w:rsid w:val="006423C7"/>
    <w:rsid w:val="00665063"/>
    <w:rsid w:val="00697414"/>
    <w:rsid w:val="006D17DA"/>
    <w:rsid w:val="007028B0"/>
    <w:rsid w:val="00721C4D"/>
    <w:rsid w:val="007E588F"/>
    <w:rsid w:val="00801EFB"/>
    <w:rsid w:val="008500DA"/>
    <w:rsid w:val="00884494"/>
    <w:rsid w:val="00892BA3"/>
    <w:rsid w:val="008B6FC2"/>
    <w:rsid w:val="00921C6E"/>
    <w:rsid w:val="0093279D"/>
    <w:rsid w:val="009A3E59"/>
    <w:rsid w:val="009E09BD"/>
    <w:rsid w:val="00A15685"/>
    <w:rsid w:val="00A15FA5"/>
    <w:rsid w:val="00A62A7D"/>
    <w:rsid w:val="00A656B6"/>
    <w:rsid w:val="00B12354"/>
    <w:rsid w:val="00B355FF"/>
    <w:rsid w:val="00BE3DD6"/>
    <w:rsid w:val="00C262E0"/>
    <w:rsid w:val="00C33CEE"/>
    <w:rsid w:val="00CA6BC3"/>
    <w:rsid w:val="00CB3729"/>
    <w:rsid w:val="00D06798"/>
    <w:rsid w:val="00D63D68"/>
    <w:rsid w:val="00D66DDA"/>
    <w:rsid w:val="00D93BE9"/>
    <w:rsid w:val="00DA6051"/>
    <w:rsid w:val="00DC78A0"/>
    <w:rsid w:val="00E12C9B"/>
    <w:rsid w:val="00E30878"/>
    <w:rsid w:val="00EB6190"/>
    <w:rsid w:val="00ED3A40"/>
    <w:rsid w:val="00F135B8"/>
    <w:rsid w:val="00F73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494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4494"/>
    <w:pPr>
      <w:ind w:left="720"/>
      <w:contextualSpacing/>
    </w:pPr>
  </w:style>
  <w:style w:type="table" w:styleId="a4">
    <w:name w:val="Table Grid"/>
    <w:basedOn w:val="a1"/>
    <w:uiPriority w:val="59"/>
    <w:rsid w:val="00C262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494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4494"/>
    <w:pPr>
      <w:ind w:left="720"/>
      <w:contextualSpacing/>
    </w:pPr>
  </w:style>
  <w:style w:type="table" w:styleId="a4">
    <w:name w:val="Table Grid"/>
    <w:basedOn w:val="a1"/>
    <w:uiPriority w:val="59"/>
    <w:rsid w:val="00C262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2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10</cp:lastModifiedBy>
  <cp:revision>45</cp:revision>
  <dcterms:created xsi:type="dcterms:W3CDTF">2018-08-26T15:05:00Z</dcterms:created>
  <dcterms:modified xsi:type="dcterms:W3CDTF">2023-09-04T06:44:00Z</dcterms:modified>
</cp:coreProperties>
</file>